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32" w:rsidRPr="00B127FC" w:rsidRDefault="002E59AF" w:rsidP="002E5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7FC">
        <w:rPr>
          <w:rFonts w:ascii="Times New Roman" w:hAnsi="Times New Roman" w:cs="Times New Roman"/>
          <w:sz w:val="24"/>
          <w:szCs w:val="24"/>
        </w:rPr>
        <w:t>Panola County</w:t>
      </w:r>
    </w:p>
    <w:p w:rsidR="002E59AF" w:rsidRPr="00B127FC" w:rsidRDefault="002E59AF" w:rsidP="002E5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7FC">
        <w:rPr>
          <w:rFonts w:ascii="Times New Roman" w:hAnsi="Times New Roman" w:cs="Times New Roman"/>
          <w:sz w:val="24"/>
          <w:szCs w:val="24"/>
        </w:rPr>
        <w:t>Attorney Fee Schedule</w:t>
      </w:r>
    </w:p>
    <w:p w:rsidR="002E59AF" w:rsidRPr="00B127FC" w:rsidRDefault="002E59AF" w:rsidP="002E59AF">
      <w:pPr>
        <w:jc w:val="center"/>
        <w:rPr>
          <w:rFonts w:ascii="Times New Roman" w:hAnsi="Times New Roman" w:cs="Times New Roman"/>
        </w:rPr>
      </w:pPr>
    </w:p>
    <w:p w:rsidR="002E59AF" w:rsidRPr="00B127FC" w:rsidRDefault="002E59AF" w:rsidP="002E59AF">
      <w:pPr>
        <w:rPr>
          <w:rFonts w:ascii="Times New Roman" w:hAnsi="Times New Roman" w:cs="Times New Roman"/>
        </w:rPr>
      </w:pPr>
      <w:r w:rsidRPr="00B127FC">
        <w:rPr>
          <w:rFonts w:ascii="Times New Roman" w:hAnsi="Times New Roman" w:cs="Times New Roman"/>
        </w:rPr>
        <w:t>In Compliance with Section 51.10 of the Family Code and Article 2.04 of the Code of Criminal Procedure, attorneys shall be compensated according to the following schedule:</w:t>
      </w:r>
    </w:p>
    <w:p w:rsidR="002E59AF" w:rsidRPr="00B127FC" w:rsidRDefault="002E59AF" w:rsidP="002E59AF">
      <w:pPr>
        <w:rPr>
          <w:rFonts w:ascii="Times New Roman" w:hAnsi="Times New Roman" w:cs="Times New Roman"/>
        </w:rPr>
      </w:pPr>
      <w:r w:rsidRPr="00B127FC">
        <w:rPr>
          <w:rFonts w:ascii="Times New Roman" w:hAnsi="Times New Roman" w:cs="Times New Roman"/>
        </w:rPr>
        <w:tab/>
        <w:t>Routine Detention, Adjudication, and Disposition….</w:t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Pr="00B127FC">
        <w:rPr>
          <w:rFonts w:ascii="Times New Roman" w:hAnsi="Times New Roman" w:cs="Times New Roman"/>
        </w:rPr>
        <w:t>$450.00 per case*</w:t>
      </w:r>
    </w:p>
    <w:p w:rsidR="002E59AF" w:rsidRPr="00B127FC" w:rsidRDefault="002E59AF" w:rsidP="002E59AF">
      <w:pPr>
        <w:rPr>
          <w:rFonts w:ascii="Times New Roman" w:hAnsi="Times New Roman" w:cs="Times New Roman"/>
        </w:rPr>
      </w:pPr>
      <w:r w:rsidRPr="00B127FC">
        <w:rPr>
          <w:rFonts w:ascii="Times New Roman" w:hAnsi="Times New Roman" w:cs="Times New Roman"/>
        </w:rPr>
        <w:tab/>
        <w:t>Contested Hearings and Trials…..</w:t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Pr="00B127FC">
        <w:rPr>
          <w:rFonts w:ascii="Times New Roman" w:hAnsi="Times New Roman" w:cs="Times New Roman"/>
        </w:rPr>
        <w:t>$75.00 per hour</w:t>
      </w:r>
    </w:p>
    <w:p w:rsidR="002E59AF" w:rsidRPr="00B127FC" w:rsidRDefault="002E59AF" w:rsidP="002E59AF">
      <w:pPr>
        <w:rPr>
          <w:rFonts w:ascii="Times New Roman" w:hAnsi="Times New Roman" w:cs="Times New Roman"/>
        </w:rPr>
      </w:pPr>
      <w:r w:rsidRPr="00B127FC">
        <w:rPr>
          <w:rFonts w:ascii="Times New Roman" w:hAnsi="Times New Roman" w:cs="Times New Roman"/>
        </w:rPr>
        <w:tab/>
        <w:t>Appeals…..</w:t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Pr="00B127FC">
        <w:rPr>
          <w:rFonts w:ascii="Times New Roman" w:hAnsi="Times New Roman" w:cs="Times New Roman"/>
        </w:rPr>
        <w:t>$75.00 per hour</w:t>
      </w:r>
    </w:p>
    <w:p w:rsidR="002E59AF" w:rsidRPr="00B127FC" w:rsidRDefault="002E59AF" w:rsidP="002E59AF">
      <w:pPr>
        <w:rPr>
          <w:rFonts w:ascii="Times New Roman" w:hAnsi="Times New Roman" w:cs="Times New Roman"/>
        </w:rPr>
      </w:pPr>
      <w:r w:rsidRPr="00B127FC">
        <w:rPr>
          <w:rFonts w:ascii="Times New Roman" w:hAnsi="Times New Roman" w:cs="Times New Roman"/>
        </w:rPr>
        <w:tab/>
        <w:t>Out of Court…..</w:t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="00B127FC">
        <w:rPr>
          <w:rFonts w:ascii="Times New Roman" w:hAnsi="Times New Roman" w:cs="Times New Roman"/>
        </w:rPr>
        <w:tab/>
      </w:r>
      <w:r w:rsidRPr="00B127FC">
        <w:rPr>
          <w:rFonts w:ascii="Times New Roman" w:hAnsi="Times New Roman" w:cs="Times New Roman"/>
        </w:rPr>
        <w:t>$75.00 per hour</w:t>
      </w:r>
    </w:p>
    <w:p w:rsidR="002E59AF" w:rsidRPr="00B127FC" w:rsidRDefault="002E59AF" w:rsidP="002E59AF">
      <w:pPr>
        <w:rPr>
          <w:rFonts w:ascii="Times New Roman" w:hAnsi="Times New Roman" w:cs="Times New Roman"/>
        </w:rPr>
      </w:pPr>
    </w:p>
    <w:p w:rsidR="002E59AF" w:rsidRPr="00B127FC" w:rsidRDefault="002E59AF" w:rsidP="002E59AF">
      <w:pPr>
        <w:rPr>
          <w:rFonts w:ascii="Times New Roman" w:hAnsi="Times New Roman" w:cs="Times New Roman"/>
        </w:rPr>
      </w:pPr>
      <w:r w:rsidRPr="00B127FC">
        <w:rPr>
          <w:rFonts w:ascii="Times New Roman" w:hAnsi="Times New Roman" w:cs="Times New Roman"/>
        </w:rPr>
        <w:tab/>
        <w:t>*Any fee that exceeds $1,000.00 for routine detention, adjudication, and disposition of all cases shall be itemized.</w:t>
      </w:r>
    </w:p>
    <w:sectPr w:rsidR="002E59AF" w:rsidRPr="00B127FC" w:rsidSect="0076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2E59AF"/>
    <w:rsid w:val="00032636"/>
    <w:rsid w:val="00122E3C"/>
    <w:rsid w:val="00137A94"/>
    <w:rsid w:val="002E59AF"/>
    <w:rsid w:val="00414F0F"/>
    <w:rsid w:val="0076621F"/>
    <w:rsid w:val="008B225B"/>
    <w:rsid w:val="00B127FC"/>
    <w:rsid w:val="00B768CA"/>
    <w:rsid w:val="00BB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4</DocSecurity>
  <Lines>3</Lines>
  <Paragraphs>1</Paragraphs>
  <ScaleCrop>false</ScaleCrop>
  <Company>Texas A&amp;M University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djohnson</dc:creator>
  <cp:keywords/>
  <dc:description/>
  <cp:lastModifiedBy>Erin L. Johnson</cp:lastModifiedBy>
  <cp:revision>2</cp:revision>
  <cp:lastPrinted>2010-10-27T18:54:00Z</cp:lastPrinted>
  <dcterms:created xsi:type="dcterms:W3CDTF">2010-10-27T18:55:00Z</dcterms:created>
  <dcterms:modified xsi:type="dcterms:W3CDTF">2010-10-27T18:55:00Z</dcterms:modified>
</cp:coreProperties>
</file>